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E1298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Pr="00C750D7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765CE4" w:rsidRPr="00765CE4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2021</w:t>
            </w:r>
          </w:p>
          <w:p w:rsidR="00B4061E" w:rsidRPr="000C5D87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E129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E129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1298E" w:rsidRPr="00E129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</w:p>
          <w:p w:rsidR="00682510" w:rsidRPr="00F92CCE" w:rsidRDefault="00E1298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15 декабря</w:t>
            </w:r>
            <w:r w:rsidR="00752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2021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P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C750D7" w:rsidRDefault="00581170" w:rsidP="005B032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C750D7">
        <w:rPr>
          <w:rFonts w:ascii="Times New Roman" w:hAnsi="Times New Roman" w:cs="Times New Roman"/>
          <w:b/>
          <w:sz w:val="16"/>
          <w:szCs w:val="16"/>
        </w:rPr>
        <w:t>«</w:t>
      </w:r>
      <w:r w:rsidR="00765CE4" w:rsidRPr="00C750D7">
        <w:rPr>
          <w:rFonts w:ascii="Times New Roman" w:hAnsi="Times New Roman" w:cs="Times New Roman"/>
          <w:b/>
          <w:sz w:val="16"/>
          <w:szCs w:val="16"/>
        </w:rPr>
        <w:t>СТУДЕНТ ГОДА 2021</w:t>
      </w:r>
      <w:r w:rsidR="00217D8B" w:rsidRPr="00C750D7">
        <w:rPr>
          <w:rFonts w:ascii="Times New Roman" w:hAnsi="Times New Roman" w:cs="Times New Roman"/>
          <w:b/>
          <w:sz w:val="16"/>
          <w:szCs w:val="16"/>
        </w:rPr>
        <w:t>»</w:t>
      </w:r>
      <w:r w:rsidR="00391BF9" w:rsidRPr="00C750D7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 xml:space="preserve">ежегодный </w:t>
      </w:r>
      <w:r w:rsidR="00EA0E28">
        <w:rPr>
          <w:rFonts w:ascii="Times New Roman" w:hAnsi="Times New Roman" w:cs="Times New Roman"/>
          <w:sz w:val="16"/>
          <w:szCs w:val="16"/>
        </w:rPr>
        <w:t>м</w:t>
      </w:r>
      <w:r w:rsidR="00B21518" w:rsidRPr="00C750D7">
        <w:rPr>
          <w:rFonts w:ascii="Times New Roman" w:hAnsi="Times New Roman" w:cs="Times New Roman"/>
          <w:sz w:val="16"/>
          <w:szCs w:val="16"/>
        </w:rPr>
        <w:t xml:space="preserve">еждународный конкурс </w:t>
      </w:r>
      <w:r w:rsidR="00765CE4" w:rsidRPr="00C750D7">
        <w:rPr>
          <w:rFonts w:ascii="Times New Roman" w:hAnsi="Times New Roman" w:cs="Times New Roman"/>
          <w:sz w:val="16"/>
          <w:szCs w:val="16"/>
        </w:rPr>
        <w:t>учебно</w:t>
      </w:r>
      <w:r w:rsidR="00B21518" w:rsidRPr="00C750D7">
        <w:rPr>
          <w:rFonts w:ascii="Times New Roman" w:hAnsi="Times New Roman" w:cs="Times New Roman"/>
          <w:sz w:val="16"/>
          <w:szCs w:val="16"/>
        </w:rPr>
        <w:t>-</w:t>
      </w:r>
      <w:r w:rsidR="002D1D89" w:rsidRPr="00C750D7">
        <w:rPr>
          <w:rFonts w:ascii="Times New Roman" w:hAnsi="Times New Roman" w:cs="Times New Roman"/>
          <w:sz w:val="16"/>
          <w:szCs w:val="16"/>
        </w:rPr>
        <w:t>исследовательских</w:t>
      </w:r>
      <w:r w:rsidR="00B21518" w:rsidRPr="00C750D7">
        <w:rPr>
          <w:rFonts w:ascii="Times New Roman" w:hAnsi="Times New Roman" w:cs="Times New Roman"/>
          <w:sz w:val="16"/>
          <w:szCs w:val="16"/>
        </w:rPr>
        <w:t xml:space="preserve"> работ,</w:t>
      </w:r>
      <w:r w:rsidR="00AF2CF2" w:rsidRPr="00C750D7">
        <w:rPr>
          <w:rFonts w:ascii="Times New Roman" w:hAnsi="Times New Roman" w:cs="Times New Roman"/>
          <w:sz w:val="16"/>
          <w:szCs w:val="16"/>
        </w:rPr>
        <w:t xml:space="preserve"> цель которого</w:t>
      </w:r>
      <w:r w:rsidR="005B0328" w:rsidRPr="00C750D7">
        <w:rPr>
          <w:rFonts w:ascii="Times New Roman" w:hAnsi="Times New Roman" w:cs="Times New Roman"/>
          <w:sz w:val="16"/>
          <w:szCs w:val="16"/>
        </w:rPr>
        <w:t xml:space="preserve"> -</w:t>
      </w:r>
      <w:r w:rsidR="00AF2CF2" w:rsidRPr="00C750D7">
        <w:rPr>
          <w:rFonts w:ascii="Times New Roman" w:hAnsi="Times New Roman" w:cs="Times New Roman"/>
          <w:sz w:val="16"/>
          <w:szCs w:val="16"/>
        </w:rPr>
        <w:t xml:space="preserve"> </w:t>
      </w:r>
      <w:r w:rsidR="005B0328" w:rsidRPr="00C750D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C750D7" w:rsidRDefault="00C8470F" w:rsidP="00C750D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</w:pPr>
      <w:r w:rsidRPr="00C750D7">
        <w:rPr>
          <w:rFonts w:ascii="Times New Roman" w:hAnsi="Times New Roman" w:cs="Times New Roman"/>
          <w:sz w:val="16"/>
          <w:szCs w:val="16"/>
        </w:rPr>
        <w:t xml:space="preserve">К участию в Конкурсе принимаются </w:t>
      </w:r>
      <w:r w:rsidR="00C750D7" w:rsidRPr="00C750D7">
        <w:rPr>
          <w:rFonts w:ascii="Times New Roman" w:hAnsi="Times New Roman" w:cs="Times New Roman"/>
          <w:sz w:val="16"/>
          <w:szCs w:val="16"/>
        </w:rPr>
        <w:t>учебно-</w:t>
      </w:r>
      <w:r w:rsidRPr="00C750D7">
        <w:rPr>
          <w:rFonts w:ascii="Times New Roman" w:hAnsi="Times New Roman" w:cs="Times New Roman"/>
          <w:sz w:val="16"/>
          <w:szCs w:val="16"/>
        </w:rPr>
        <w:t>исследовате</w:t>
      </w:r>
      <w:r w:rsidR="00C750D7" w:rsidRPr="00C750D7">
        <w:rPr>
          <w:rFonts w:ascii="Times New Roman" w:hAnsi="Times New Roman" w:cs="Times New Roman"/>
          <w:sz w:val="16"/>
          <w:szCs w:val="16"/>
        </w:rPr>
        <w:t>льские статьи объемом от 5 до 12</w:t>
      </w:r>
      <w:r w:rsidRPr="00C750D7">
        <w:rPr>
          <w:rFonts w:ascii="Times New Roman" w:hAnsi="Times New Roman" w:cs="Times New Roman"/>
          <w:sz w:val="16"/>
          <w:szCs w:val="16"/>
        </w:rPr>
        <w:t xml:space="preserve"> страниц.</w:t>
      </w:r>
      <w:r w:rsidRPr="00C750D7">
        <w:rPr>
          <w:rStyle w:val="a8"/>
          <w:sz w:val="16"/>
          <w:szCs w:val="16"/>
        </w:rPr>
        <w:t> </w:t>
      </w:r>
      <w:r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По итогам конк</w:t>
      </w:r>
      <w:r w:rsidR="00F25476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урса в течение </w:t>
      </w:r>
      <w:r w:rsidR="002D5482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5</w:t>
      </w:r>
      <w:r w:rsidR="00E1298E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-10</w:t>
      </w:r>
      <w:r w:rsidR="0002580C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дней</w:t>
      </w:r>
      <w:r w:rsidR="00E1298E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(рабочих)</w:t>
      </w:r>
      <w:r w:rsidR="0002580C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будет издан сборник конкурсных статей, 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который размещается на сайте </w:t>
      </w:r>
      <w:hyperlink r:id="rId10" w:history="1">
        <w:r w:rsidRPr="00C750D7"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sciencen.org</w:t>
        </w:r>
      </w:hyperlink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в разделе </w:t>
      </w:r>
      <w:hyperlink r:id="rId11" w:history="1">
        <w:r w:rsidRPr="00C750D7">
          <w:rPr>
            <w:rStyle w:val="a3"/>
            <w:rFonts w:ascii="Times New Roman" w:eastAsia="Times New Roman" w:hAnsi="Times New Roman" w:cs="Times New Roman"/>
            <w:noProof/>
            <w:sz w:val="16"/>
            <w:szCs w:val="16"/>
            <w:lang w:eastAsia="ru-RU"/>
          </w:rPr>
          <w:t>Архив конкурсов</w:t>
        </w:r>
      </w:hyperlink>
      <w:r w:rsidR="00C750D7"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в Научной электронной библиотеке </w:t>
      </w:r>
      <w:r w:rsidR="002D5482" w:rsidRPr="00C750D7">
        <w:rPr>
          <w:rFonts w:ascii="Cambria" w:eastAsia="Times New Roman" w:hAnsi="Cambria" w:cs="Times New Roman"/>
          <w:b/>
          <w:noProof/>
          <w:color w:val="009604"/>
          <w:sz w:val="16"/>
          <w:szCs w:val="16"/>
          <w:lang w:val="en-US" w:eastAsia="ru-RU"/>
        </w:rPr>
        <w:t>eLIBRARY</w:t>
      </w:r>
      <w:r w:rsidRPr="00C750D7">
        <w:rPr>
          <w:rFonts w:ascii="Cambria" w:eastAsia="Times New Roman" w:hAnsi="Cambria" w:cs="Times New Roman"/>
          <w:b/>
          <w:noProof/>
          <w:color w:val="009604"/>
          <w:sz w:val="16"/>
          <w:szCs w:val="16"/>
          <w:lang w:eastAsia="ru-RU"/>
        </w:rPr>
        <w:t xml:space="preserve"> </w:t>
      </w:r>
      <w:r w:rsidR="00B67E12" w:rsidRPr="00C750D7">
        <w:rPr>
          <w:rFonts w:ascii="Times New Roman" w:hAnsi="Times New Roman" w:cs="Times New Roman"/>
          <w:sz w:val="16"/>
          <w:szCs w:val="16"/>
        </w:rPr>
        <w:t>в открытом доступе (</w:t>
      </w:r>
      <w:r w:rsidRPr="00C750D7">
        <w:rPr>
          <w:rFonts w:ascii="Times New Roman" w:hAnsi="Times New Roman" w:cs="Times New Roman"/>
          <w:sz w:val="16"/>
          <w:szCs w:val="16"/>
        </w:rPr>
        <w:t>Договор №467-03/2018K).</w:t>
      </w:r>
      <w:r w:rsidRPr="00C750D7">
        <w:rPr>
          <w:rFonts w:ascii="Times New Roman" w:eastAsia="Times New Roman" w:hAnsi="Times New Roman" w:cs="Times New Roman"/>
          <w:noProof/>
          <w:color w:val="009604"/>
          <w:sz w:val="16"/>
          <w:szCs w:val="16"/>
          <w:lang w:eastAsia="ru-RU"/>
        </w:rPr>
        <w:t xml:space="preserve"> </w:t>
      </w:r>
      <w:r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Сборнику пр</w:t>
      </w:r>
      <w:r w:rsidR="00B67E12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исваиваются</w:t>
      </w:r>
      <w:r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УДК, ББ</w:t>
      </w: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K</w:t>
      </w: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 xml:space="preserve">, </w:t>
      </w: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ISBN</w:t>
      </w:r>
      <w:r w:rsidR="00B67E12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. По </w:t>
      </w:r>
      <w:r w:rsidR="00C750D7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желанию участника его статья может быть зарегистрирована в </w:t>
      </w:r>
      <w:r w:rsidR="00C750D7"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Crossref</w:t>
      </w:r>
      <w:r w:rsidR="00C750D7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и его статье может быть присвоен</w:t>
      </w:r>
      <w:r w:rsidR="00B67E12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6C54A8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6C54A8" w:rsidRPr="00C750D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6"/>
          <w:szCs w:val="16"/>
          <w:lang w:val="en-US" w:eastAsia="ru-RU"/>
        </w:rPr>
        <w:t>DOI</w:t>
      </w:r>
      <w:r w:rsidR="002D5482" w:rsidRPr="00C750D7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– </w:t>
      </w:r>
      <w:hyperlink r:id="rId12" w:history="1">
        <w:r w:rsidR="002D5482" w:rsidRPr="00C750D7">
          <w:rPr>
            <w:rStyle w:val="a3"/>
            <w:rFonts w:ascii="Times New Roman" w:eastAsia="Times New Roman" w:hAnsi="Times New Roman" w:cs="Times New Roman"/>
            <w:bCs/>
            <w:noProof/>
            <w:sz w:val="16"/>
            <w:szCs w:val="16"/>
            <w:lang w:eastAsia="ru-RU"/>
          </w:rPr>
          <w:t xml:space="preserve">международный </w:t>
        </w:r>
        <w:r w:rsidR="00B67E12" w:rsidRPr="00C750D7">
          <w:rPr>
            <w:rStyle w:val="a3"/>
            <w:rFonts w:ascii="Times New Roman" w:eastAsia="Times New Roman" w:hAnsi="Times New Roman" w:cs="Times New Roman"/>
            <w:bCs/>
            <w:noProof/>
            <w:sz w:val="16"/>
            <w:szCs w:val="16"/>
            <w:lang w:eastAsia="ru-RU"/>
          </w:rPr>
          <w:t xml:space="preserve">цифровой </w:t>
        </w:r>
        <w:r w:rsidR="0053386A" w:rsidRPr="00C750D7">
          <w:rPr>
            <w:rStyle w:val="a3"/>
            <w:rFonts w:ascii="Times New Roman" w:hAnsi="Times New Roman" w:cs="Times New Roman"/>
            <w:sz w:val="16"/>
            <w:szCs w:val="16"/>
            <w:shd w:val="clear" w:color="auto" w:fill="FFFFFF"/>
          </w:rPr>
          <w:t>идентификатор</w:t>
        </w:r>
        <w:r w:rsidR="00B67E12" w:rsidRPr="00C750D7">
          <w:rPr>
            <w:rStyle w:val="a3"/>
            <w:rFonts w:ascii="Times New Roman" w:hAnsi="Times New Roman" w:cs="Times New Roman"/>
            <w:sz w:val="16"/>
            <w:szCs w:val="16"/>
            <w:shd w:val="clear" w:color="auto" w:fill="FFFFFF"/>
          </w:rPr>
          <w:t xml:space="preserve"> </w:t>
        </w:r>
        <w:r w:rsidR="002D5482" w:rsidRPr="00C750D7">
          <w:rPr>
            <w:rStyle w:val="a3"/>
            <w:rFonts w:ascii="Times New Roman" w:hAnsi="Times New Roman" w:cs="Times New Roman"/>
            <w:sz w:val="16"/>
            <w:szCs w:val="16"/>
            <w:shd w:val="clear" w:color="auto" w:fill="FFFFFF"/>
          </w:rPr>
          <w:t xml:space="preserve">научной </w:t>
        </w:r>
        <w:r w:rsidR="00B67E12" w:rsidRPr="00C750D7">
          <w:rPr>
            <w:rStyle w:val="a3"/>
            <w:rFonts w:ascii="Times New Roman" w:hAnsi="Times New Roman" w:cs="Times New Roman"/>
            <w:sz w:val="16"/>
            <w:szCs w:val="16"/>
            <w:shd w:val="clear" w:color="auto" w:fill="FFFFFF"/>
          </w:rPr>
          <w:t>публикации</w:t>
        </w:r>
      </w:hyperlink>
      <w:r w:rsidR="00B67E12" w:rsidRPr="00C750D7">
        <w:rPr>
          <w:rFonts w:ascii="Times New Roman" w:hAnsi="Times New Roman" w:cs="Times New Roman"/>
          <w:color w:val="202020"/>
          <w:sz w:val="16"/>
          <w:szCs w:val="16"/>
        </w:rPr>
        <w:t>.</w:t>
      </w:r>
    </w:p>
    <w:p w:rsidR="00C750D7" w:rsidRPr="00C750D7" w:rsidRDefault="00581170" w:rsidP="00C75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Все конкурсные работы рассматриваются и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получают Дипломы 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, 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II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или 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III</w:t>
      </w:r>
      <w:r w:rsidR="00C750D7" w:rsidRPr="00C750D7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по решению редколлегии.</w:t>
      </w:r>
    </w:p>
    <w:p w:rsidR="00F92CCE" w:rsidRPr="00C750D7" w:rsidRDefault="00F92CCE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750D7">
        <w:rPr>
          <w:rFonts w:ascii="Times New Roman" w:hAnsi="Times New Roman" w:cs="Times New Roman"/>
          <w:sz w:val="16"/>
          <w:szCs w:val="16"/>
        </w:rPr>
        <w:t xml:space="preserve">К участию в конкурсе приглашаются </w:t>
      </w:r>
      <w:r w:rsidR="00C750D7" w:rsidRPr="00C750D7">
        <w:rPr>
          <w:rFonts w:ascii="Times New Roman" w:hAnsi="Times New Roman" w:cs="Times New Roman"/>
          <w:sz w:val="16"/>
          <w:szCs w:val="16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C750D7">
        <w:rPr>
          <w:rFonts w:ascii="Times New Roman" w:hAnsi="Times New Roman" w:cs="Times New Roman"/>
          <w:sz w:val="16"/>
          <w:szCs w:val="16"/>
        </w:rPr>
        <w:t>, кандидаты и доктора наук, научные работники разных сф</w:t>
      </w:r>
      <w:r w:rsidR="00C750D7" w:rsidRPr="00C750D7">
        <w:rPr>
          <w:rFonts w:ascii="Times New Roman" w:hAnsi="Times New Roman" w:cs="Times New Roman"/>
          <w:sz w:val="16"/>
          <w:szCs w:val="16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21518" w:rsidRPr="00B75A58" w:rsidRDefault="00B21518" w:rsidP="00217D8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4"/>
          <w:szCs w:val="18"/>
        </w:rPr>
      </w:pPr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Технические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Геолого-минералогические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Биологические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Химические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Физико-математические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Сельскохозяйственные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Исторические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Экономические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Философские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Филологические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Юридические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Педагогические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Медицинские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Фармацевтические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Ветеринарные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Искусствоведение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Науки о земле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18. Культурология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Социологические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20. Политические науки</w:t>
      </w:r>
    </w:p>
    <w:p w:rsidR="00B75A58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21. Психологические науки</w:t>
      </w:r>
    </w:p>
    <w:p w:rsidR="00161BB6" w:rsidRPr="00C750D7" w:rsidRDefault="00B75A58" w:rsidP="00B75A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C750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22. Архитектура</w:t>
      </w:r>
    </w:p>
    <w:p w:rsidR="002D5482" w:rsidRPr="005B0328" w:rsidRDefault="002D5482" w:rsidP="00B75A58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 xml:space="preserve">Формат текста: 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Microsoft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Word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(*.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doc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*.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docx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Ориентация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: книжная (</w:t>
      </w:r>
      <w:r w:rsidRPr="00C750D7">
        <w:rPr>
          <w:rFonts w:ascii="Times New Roman" w:eastAsia="Times New Roman" w:hAnsi="Times New Roman" w:cs="Times New Roman"/>
          <w:i/>
          <w:iCs/>
          <w:noProof/>
          <w:sz w:val="16"/>
          <w:szCs w:val="16"/>
          <w:u w:val="single"/>
          <w:lang w:eastAsia="ru-RU"/>
        </w:rPr>
        <w:t>альбомная ориентация запрещена</w:t>
      </w:r>
      <w:r w:rsidRPr="00C750D7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>)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;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Поля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(верхнее, нижнее, левое, правое): 2 см;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Шрифт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: Times New Roman, размер (кегль) – 14,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Межстрочный интервал: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полуторный; 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Объём работы: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64226E"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5 до</w:t>
      </w:r>
      <w:r w:rsidR="00F25476"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15 страниц</w:t>
      </w:r>
    </w:p>
    <w:p w:rsidR="00B86429" w:rsidRPr="00C750D7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750D7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Оригинальность текста:</w:t>
      </w:r>
      <w:r w:rsidR="00440BA5"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 менее 55</w:t>
      </w:r>
      <w:r w:rsidRPr="00C750D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%</w:t>
      </w:r>
    </w:p>
    <w:p w:rsidR="005F488D" w:rsidRPr="00416163" w:rsidRDefault="005F488D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bookmarkStart w:id="0" w:name="_GoBack"/>
      <w:bookmarkEnd w:id="0"/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УДК 330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752939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752939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А.П. Кононов, П.А. Петров, 2021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E123A4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9B278D" w:rsidRPr="00E123A4">
        <w:rPr>
          <w:rFonts w:ascii="Times New Roman" w:hAnsi="Times New Roman" w:cs="Times New Roman"/>
          <w:b/>
          <w:sz w:val="18"/>
          <w:szCs w:val="18"/>
        </w:rPr>
        <w:t xml:space="preserve">Научного руководителя можно указывать в статье. По итогам мероприятия научный руководитель также указывается в Дипломе участника и индексируется в </w:t>
      </w:r>
      <w:proofErr w:type="spellStart"/>
      <w:r w:rsidR="009B278D" w:rsidRPr="00E123A4">
        <w:rPr>
          <w:rFonts w:ascii="Times New Roman" w:hAnsi="Times New Roman" w:cs="Times New Roman"/>
          <w:b/>
          <w:sz w:val="18"/>
          <w:szCs w:val="18"/>
        </w:rPr>
        <w:t>eLIBRARY</w:t>
      </w:r>
      <w:proofErr w:type="spellEnd"/>
      <w:r w:rsidR="009B278D" w:rsidRPr="00E123A4">
        <w:rPr>
          <w:rFonts w:ascii="Times New Roman" w:hAnsi="Times New Roman" w:cs="Times New Roman"/>
          <w:b/>
          <w:sz w:val="18"/>
          <w:szCs w:val="18"/>
        </w:rPr>
        <w:t xml:space="preserve"> как научный руководитель.</w:t>
      </w:r>
      <w:r w:rsidR="009B278D" w:rsidRPr="009B278D">
        <w:rPr>
          <w:rFonts w:ascii="Times New Roman" w:hAnsi="Times New Roman" w:cs="Times New Roman"/>
          <w:sz w:val="18"/>
          <w:szCs w:val="18"/>
        </w:rPr>
        <w:t xml:space="preserve"> Кроме того, при </w:t>
      </w:r>
      <w:hyperlink r:id="rId15" w:tgtFrame="_blank" w:history="1">
        <w:r w:rsidR="009B278D" w:rsidRPr="009B278D">
          <w:rPr>
            <w:rStyle w:val="a3"/>
            <w:rFonts w:ascii="Times New Roman" w:hAnsi="Times New Roman" w:cs="Times New Roman"/>
            <w:sz w:val="18"/>
            <w:szCs w:val="18"/>
          </w:rPr>
          <w:t>регистрации</w:t>
        </w:r>
      </w:hyperlink>
      <w:r w:rsidR="009B278D" w:rsidRPr="009B278D">
        <w:rPr>
          <w:rFonts w:ascii="Times New Roman" w:hAnsi="Times New Roman" w:cs="Times New Roman"/>
          <w:sz w:val="18"/>
          <w:szCs w:val="18"/>
        </w:rPr>
        <w:t> на мероприятие можно заказать оформление Благодарности для научного руководителя.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129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15</w:t>
      </w:r>
      <w:r w:rsidR="000C5D87" w:rsidRPr="001649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129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декабря</w:t>
      </w:r>
      <w:r w:rsidR="00752939"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2021</w:t>
      </w:r>
      <w:r w:rsidR="003D44CB"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(включительно) необходимо</w:t>
      </w:r>
      <w:r w:rsidRPr="00E50E3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:</w:t>
      </w:r>
    </w:p>
    <w:p w:rsidR="00B86429" w:rsidRPr="006624B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 xml:space="preserve">Шаг 1: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Пройти онлайн-регистрацию на конкурс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   нашем сайте 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www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.</w:t>
      </w:r>
      <w:hyperlink r:id="rId16" w:history="1">
        <w:r w:rsidRPr="00E50E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sciencen.org</w:t>
        </w:r>
      </w:hyperlink>
      <w:r w:rsidRPr="00E50E3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 раз</w:t>
      </w:r>
      <w:r w:rsidR="00884D53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еле </w:t>
      </w: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B9FE" wp14:editId="226AF022">
                <wp:simplePos x="0" y="0"/>
                <wp:positionH relativeFrom="column">
                  <wp:posOffset>734959</wp:posOffset>
                </wp:positionH>
                <wp:positionV relativeFrom="paragraph">
                  <wp:posOffset>79375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85pt;margin-top:6.2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YFnld9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Конкурсы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hyperlink r:id="rId17" w:history="1"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Онлайн-регистрация на научный конкурс</w:t>
        </w:r>
      </w:hyperlink>
      <w:r w:rsidR="00E123A4">
        <w:rPr>
          <w:rStyle w:val="a3"/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br/>
      </w:r>
      <w:hyperlink r:id="rId18" w:history="1">
        <w:r w:rsidR="00E123A4" w:rsidRPr="00D44E0F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https://sciencen.org/novaja-nauka-konkursy/onlajn-registracija-na-konkurs/</w:t>
        </w:r>
      </w:hyperlink>
      <w:r w:rsidR="00E123A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</w:p>
    <w:p w:rsidR="006624B0" w:rsidRPr="00E123A4" w:rsidRDefault="00144BF1" w:rsidP="00E123A4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</w:pPr>
      <w:r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При на</w:t>
      </w:r>
      <w:r w:rsidR="009B278D">
        <w:rPr>
          <w:rFonts w:ascii="Times New Roman" w:hAnsi="Times New Roman" w:cs="Times New Roman"/>
          <w:color w:val="000000" w:themeColor="text1"/>
          <w:sz w:val="18"/>
          <w:szCs w:val="18"/>
        </w:rPr>
        <w:t>личии нескольких авторов работы</w:t>
      </w:r>
      <w:r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регистрацию на мероприятие проходит один из них, указывая при этом всех соавторов.</w:t>
      </w: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2</w:t>
      </w:r>
      <w:r w:rsidRPr="00E123A4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:   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Выслать на адрес Оргкомитета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hyperlink r:id="rId19" w:history="1"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new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@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sciencen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.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org</w:t>
        </w:r>
      </w:hyperlink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отдельными файлами следующие материалы:</w:t>
      </w:r>
    </w:p>
    <w:p w:rsidR="00B86429" w:rsidRPr="00E50E31" w:rsidRDefault="00B86429" w:rsidP="00BC33D5">
      <w:pPr>
        <w:pStyle w:val="a6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статью, оформленную в соответствии с    требованиями и образцом;</w:t>
      </w:r>
    </w:p>
    <w:p w:rsidR="007458A6" w:rsidRPr="00E50E31" w:rsidRDefault="007458A6" w:rsidP="007458A6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 xml:space="preserve">копию квитанции/чека/уведомления об оплате </w:t>
      </w:r>
    </w:p>
    <w:p w:rsidR="007458A6" w:rsidRPr="00E50E31" w:rsidRDefault="007458A6" w:rsidP="007458A6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 xml:space="preserve">     (фото, скриншот)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</w:p>
    <w:p w:rsidR="00B86429" w:rsidRPr="008B0976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lastRenderedPageBreak/>
        <w:t>Пример заголовков высылаемых файлов</w:t>
      </w:r>
      <w:r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:</w:t>
      </w:r>
    </w:p>
    <w:p w:rsidR="00B86429" w:rsidRPr="00144BF1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="00B86429"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144BF1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129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34D1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Петров, Квитанция/</w:t>
      </w:r>
      <w:r w:rsidR="00B86429" w:rsidRPr="00144B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Чек</w:t>
      </w:r>
    </w:p>
    <w:p w:rsidR="00B86429" w:rsidRPr="00144BF1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129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86429" w:rsidRPr="00144B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Петров, Статья</w:t>
      </w:r>
    </w:p>
    <w:p w:rsidR="00B86429" w:rsidRPr="001B501D" w:rsidRDefault="00B86429" w:rsidP="00434D1F">
      <w:pPr>
        <w:widowControl w:val="0"/>
        <w:spacing w:after="0" w:line="240" w:lineRule="auto"/>
        <w:ind w:right="134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144BF1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="00144BF1" w:rsidRPr="009B278D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br/>
      </w: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2F523D"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 </w:t>
      </w:r>
      <w:r w:rsidR="002F523D" w:rsidRPr="00144BF1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144BF1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2F523D"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 </w:t>
      </w: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E129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E123A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свою фамилию</w:t>
      </w:r>
      <w:r w:rsidR="00434D1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p w:rsidR="00B86429" w:rsidRPr="00144BF1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течение 1-го рабочего дня Оргкомитет направляет автору уведомление о принятии </w:t>
      </w:r>
      <w:r w:rsidR="00434D1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работы к участию в конкурсе.</w:t>
      </w:r>
    </w:p>
    <w:p w:rsidR="003C4283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ФИНАНСОВЫЕ 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123A4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Сертификат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подтверждает участие в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конкурсе. В нём указываются ФИО участника, место работы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/учёбы, должност</w:t>
      </w:r>
      <w:r w:rsidR="005A1501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ь, учёная степень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/звание, название мероприятия.</w:t>
      </w:r>
    </w:p>
    <w:p w:rsidR="004D5D08" w:rsidRPr="00E123A4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Диплом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или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III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степени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)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оформляется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 </w:t>
      </w:r>
      <w:r w:rsidR="00D7162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решению редколлегии в течение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дней по окончании мероприятия. 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 Дипломе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указываются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ФИО автора</w:t>
      </w:r>
      <w:r w:rsidR="001109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 научного руководителя (при наличии)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A30FD0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место работы/учёбы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должност</w:t>
      </w:r>
      <w:r w:rsidR="005A1501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ь, учёная степень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/звание,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название конкурсной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работы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название мероприятия. Дипломы получают все участники</w:t>
      </w:r>
      <w:r w:rsidR="001109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конкурса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работы которых б</w:t>
      </w:r>
      <w:r w:rsidR="006C3B89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ыли приняты к участию</w:t>
      </w:r>
      <w:r w:rsidR="00847E0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</w:p>
    <w:p w:rsidR="004D5D08" w:rsidRPr="00E123A4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00B004"/>
          <w:sz w:val="18"/>
          <w:szCs w:val="18"/>
          <w:lang w:eastAsia="ru-RU"/>
        </w:rPr>
        <w:t>Печатные экземпляры</w:t>
      </w:r>
      <w:r w:rsidRPr="00E123A4">
        <w:rPr>
          <w:rFonts w:ascii="Times New Roman" w:eastAsia="Times New Roman" w:hAnsi="Times New Roman" w:cs="Times New Roman"/>
          <w:noProof/>
          <w:color w:val="00B004"/>
          <w:sz w:val="18"/>
          <w:szCs w:val="18"/>
          <w:lang w:eastAsia="ru-RU"/>
        </w:rPr>
        <w:t xml:space="preserve">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направляются в течение </w:t>
      </w:r>
      <w:r w:rsidR="00A55634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15</w:t>
      </w:r>
      <w:r w:rsidR="0016497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-30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дн</w:t>
      </w:r>
      <w:r w:rsidR="007458A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ей </w:t>
      </w:r>
      <w:r w:rsidR="0016497F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(рабочих) </w:t>
      </w:r>
      <w:r w:rsidR="007458A6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после проведения мероприятия. 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Доставка осуществляется Почтой России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с трек-номером (РПО) для отслеживания в Интернете.</w:t>
      </w:r>
    </w:p>
    <w:p w:rsidR="004D5D08" w:rsidRPr="00E123A4" w:rsidRDefault="004D5D08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 целью возмещения организационных, </w:t>
      </w:r>
      <w:r w:rsidR="006B3F6D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полиграфических, издательских </w:t>
      </w:r>
      <w:r w:rsidR="002D5482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расходов участникам</w:t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необходимо оплатить организационный взнос.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FD7A31" w:rsidRPr="00E123A4" w:rsidTr="00D502B5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7"/>
                <w:szCs w:val="17"/>
                <w:lang w:val="en-US" w:eastAsia="ru-RU"/>
              </w:rPr>
            </w:pPr>
            <w:r w:rsidRPr="00581170">
              <w:rPr>
                <w:rFonts w:ascii="Verdana" w:eastAsia="Times New Roman" w:hAnsi="Verdana" w:cs="Times New Roman"/>
                <w:b/>
                <w:noProof/>
                <w:color w:val="00B004"/>
                <w:sz w:val="17"/>
                <w:szCs w:val="17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7"/>
                <w:szCs w:val="17"/>
                <w:lang w:val="en-US" w:eastAsia="ru-RU"/>
              </w:rPr>
            </w:pPr>
            <w:r w:rsidRPr="00581170">
              <w:rPr>
                <w:rFonts w:ascii="Verdana" w:eastAsia="Times New Roman" w:hAnsi="Verdana" w:cs="Times New Roman"/>
                <w:b/>
                <w:noProof/>
                <w:color w:val="00B004"/>
                <w:sz w:val="17"/>
                <w:szCs w:val="17"/>
                <w:lang w:val="en-US" w:eastAsia="ru-RU"/>
              </w:rPr>
              <w:t>Стоимость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31" w:rsidRPr="00581170" w:rsidRDefault="002D5482" w:rsidP="002D54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highlight w:val="yellow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Оргвзнос за участие в конкурсе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581170" w:rsidRDefault="0068475D" w:rsidP="000C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highlight w:val="yellow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95</w:t>
            </w:r>
            <w:r w:rsidR="005F488D"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0</w:t>
            </w:r>
            <w:r w:rsidR="00FD7A31"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 xml:space="preserve"> руб.</w:t>
            </w:r>
            <w:r w:rsidR="00FD7A31" w:rsidRPr="00581170">
              <w:rPr>
                <w:sz w:val="17"/>
                <w:szCs w:val="17"/>
              </w:rPr>
              <w:t xml:space="preserve"> 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Электронный сборник </w:t>
            </w:r>
            <w:r w:rsidR="00434D1F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статей конкурса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Бесплатно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Размещение </w:t>
            </w:r>
            <w:r w:rsid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с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татьи в </w:t>
            </w:r>
            <w:r w:rsidR="002D5482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Бесплатно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Диплом электронный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Бесплатно</w:t>
            </w:r>
          </w:p>
        </w:tc>
      </w:tr>
      <w:tr w:rsidR="00FD7A31" w:rsidRPr="00E123A4" w:rsidTr="00D502B5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7"/>
                <w:szCs w:val="17"/>
                <w:lang w:val="en-US" w:eastAsia="ru-RU"/>
              </w:rPr>
            </w:pPr>
            <w:r w:rsidRPr="00581170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  <w:lang w:eastAsia="ru-RU"/>
              </w:rPr>
              <w:t>Допол</w:t>
            </w:r>
            <w:r w:rsidRPr="00581170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нительные услуги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1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3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</w:t>
            </w: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89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189 руб.</w:t>
            </w:r>
          </w:p>
        </w:tc>
      </w:tr>
      <w:tr w:rsidR="00F92CCE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581170" w:rsidRDefault="00F92CCE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Справка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581170" w:rsidRDefault="00F92CCE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100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550 руб.</w:t>
            </w:r>
          </w:p>
        </w:tc>
      </w:tr>
      <w:tr w:rsidR="00FD7A31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Доставка оплаченных печатных экземпляров по России</w:t>
            </w:r>
            <w:r w:rsidR="00847E0F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с РПО</w:t>
            </w:r>
            <w:r w:rsidR="00581170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(трек-номером для отслеживания в интернете)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581170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</w:pPr>
            <w:r w:rsidRPr="00581170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  <w:lang w:val="en-US" w:eastAsia="ru-RU"/>
              </w:rPr>
              <w:t>Бесплатно</w:t>
            </w:r>
          </w:p>
        </w:tc>
      </w:tr>
      <w:tr w:rsidR="00D435AD" w:rsidRPr="00E123A4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581170" w:rsidRDefault="00D435AD" w:rsidP="006504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Доставка оплаченных печатных экземпляров за пределы России</w:t>
            </w:r>
            <w:r w:rsidR="00847E0F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с РПО</w:t>
            </w:r>
            <w:r w:rsidR="00581170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(трек-номером для отслеживания в интернете)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581170" w:rsidRDefault="00434D1F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950</w:t>
            </w:r>
            <w:r w:rsidR="00D435AD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 xml:space="preserve"> руб.</w:t>
            </w:r>
          </w:p>
        </w:tc>
      </w:tr>
      <w:tr w:rsidR="00D435AD" w:rsidRPr="00E123A4" w:rsidTr="00D435AD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581170" w:rsidRDefault="00D435AD" w:rsidP="00440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Присвоение DOI Вашей </w:t>
            </w:r>
            <w:r w:rsidR="00440BA5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публикации</w:t>
            </w:r>
            <w:r w:rsidR="00434D1F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, регистрация в</w:t>
            </w:r>
            <w:r w:rsidR="00E123A4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123A4"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 w:eastAsia="ru-RU"/>
              </w:rPr>
              <w:t>Crossref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581170" w:rsidRDefault="00D435AD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</w:pPr>
            <w:r w:rsidRPr="00581170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950 руб.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B86429" w:rsidRPr="008B0976" w:rsidRDefault="00B86429" w:rsidP="00581170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РЕКВИЗИТЫ ДЛЯ ОПЛАТЫ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10"/>
          <w:szCs w:val="10"/>
          <w:lang w:eastAsia="ru-RU"/>
        </w:rPr>
      </w:pPr>
    </w:p>
    <w:p w:rsidR="00606736" w:rsidRDefault="00606736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Б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ез комиссии картами любых банков!</w:t>
      </w:r>
    </w:p>
    <w:p w:rsidR="00440BA5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Быстрая, безопасная и выгодная</w:t>
      </w:r>
      <w:r w:rsidR="002F523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оплата </w:t>
      </w:r>
      <w:r w:rsidR="00B86429" w:rsidRPr="009A694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на нашем сайте в разделе</w:t>
      </w:r>
      <w:r w:rsidR="00B86429" w:rsidRPr="009A69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440BA5" w:rsidRDefault="002139F2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0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2139F2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1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954911" cy="954911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98" cy="9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E123A4" w:rsidRPr="00E123A4" w:rsidRDefault="003C4283" w:rsidP="00E123A4">
      <w:pPr>
        <w:widowControl w:val="0"/>
        <w:spacing w:after="0" w:line="240" w:lineRule="auto"/>
        <w:ind w:left="284"/>
        <w:contextualSpacing/>
        <w:jc w:val="both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E123A4"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После оплаты бязательно присылайте копию документа, подтверждающего оплату!</w:t>
      </w:r>
      <w:r w:rsidR="00E123A4" w:rsidRPr="00E123A4"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  <w:t xml:space="preserve"> </w:t>
      </w:r>
    </w:p>
    <w:p w:rsidR="00E123A4" w:rsidRPr="006B3CB6" w:rsidRDefault="00E123A4" w:rsidP="00E123A4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C4283" w:rsidRPr="009A6944" w:rsidRDefault="00B86429" w:rsidP="003C4283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Все статьи проходят рецензирование (экспертную оценку). За всю ин</w:t>
      </w:r>
      <w:r w:rsidR="00213C3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формацию, указанную в конкурсной работе</w:t>
      </w: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юридическую и иную ответственность несет(ут)</w:t>
      </w:r>
      <w:r w:rsidR="00213C3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ее автор(ы)</w:t>
      </w: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. </w:t>
      </w:r>
      <w:r w:rsidR="00213C3E" w:rsidRPr="00213C3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Конкурсная</w:t>
      </w:r>
      <w:r w:rsidR="00213C3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13C3E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р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абота</w:t>
      </w:r>
      <w:r w:rsidR="00213C3E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(статья)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публикуется в авторском наборе, поэтому она должна быть основательно подготовлена, вычитана и</w:t>
      </w:r>
      <w:r w:rsidR="003C4283" w:rsidRPr="002F523D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  <w:t xml:space="preserve"> 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не должна содержать орфографических и пунктуационных ошибок! </w:t>
      </w:r>
      <w:r w:rsidR="00440BA5" w:rsidRPr="00440BA5">
        <w:rPr>
          <w:rFonts w:ascii="Times New Roman" w:hAnsi="Times New Roman" w:cs="Times New Roman"/>
          <w:noProof/>
          <w:sz w:val="18"/>
          <w:szCs w:val="18"/>
        </w:rPr>
        <w:t>Увеличение оригинальности текста с помощью технических и иных недобросовестных мето</w:t>
      </w:r>
      <w:r w:rsidR="00434CB9">
        <w:rPr>
          <w:rFonts w:ascii="Times New Roman" w:hAnsi="Times New Roman" w:cs="Times New Roman"/>
          <w:noProof/>
          <w:sz w:val="18"/>
          <w:szCs w:val="18"/>
        </w:rPr>
        <w:t>дов влечет к исключению работы</w:t>
      </w:r>
      <w:r w:rsidR="00440BA5" w:rsidRPr="00440BA5">
        <w:rPr>
          <w:rFonts w:ascii="Times New Roman" w:hAnsi="Times New Roman" w:cs="Times New Roman"/>
          <w:noProof/>
          <w:sz w:val="18"/>
          <w:szCs w:val="18"/>
        </w:rPr>
        <w:t>.</w:t>
      </w:r>
      <w:r w:rsidR="003C4283" w:rsidRPr="009A6944">
        <w:rPr>
          <w:rFonts w:ascii="Times New Roman" w:eastAsia="Times New Roman" w:hAnsi="Times New Roman" w:cs="Times New Roman"/>
          <w:b/>
          <w:iCs/>
          <w:noProof/>
          <w:color w:val="FF0000"/>
          <w:sz w:val="18"/>
          <w:szCs w:val="18"/>
          <w:lang w:eastAsia="ru-RU"/>
        </w:rPr>
        <w:t xml:space="preserve"> 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Между</w:t>
      </w:r>
      <w:r w:rsidR="00B96FE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народного центра научного партнё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рства 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«НОВАЯ НАУКА»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41 07 747</w:t>
      </w:r>
    </w:p>
    <w:p w:rsidR="00B86429" w:rsidRPr="008B0976" w:rsidRDefault="002139F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office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@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sciencen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.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org</w:t>
        </w:r>
      </w:hyperlink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B86429" w:rsidRPr="008B0976" w:rsidRDefault="002139F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</w:p>
    <w:p w:rsidR="00B86429" w:rsidRPr="008B0976" w:rsidRDefault="00894FD0" w:rsidP="00894F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УВАЖАЕМЫЕ КОЛЛЕГИ!</w:t>
      </w:r>
    </w:p>
    <w:p w:rsidR="00B86429" w:rsidRPr="008B0976" w:rsidRDefault="00B86429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 xml:space="preserve">ормацией о других 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конкурсах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>, конференциях и публикациях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 можно ознакомиться на нашем сайте </w:t>
      </w:r>
      <w:hyperlink r:id="rId25" w:history="1"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16"/>
          <w:szCs w:val="16"/>
        </w:rPr>
      </w:pPr>
    </w:p>
    <w:p w:rsidR="00B86429" w:rsidRPr="008B0976" w:rsidRDefault="00B96FE8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8"/>
          <w:szCs w:val="18"/>
        </w:rPr>
      </w:pPr>
      <w:r>
        <w:rPr>
          <w:rFonts w:ascii="Times New Roman" w:eastAsia="MS Mincho" w:hAnsi="Times New Roman" w:cs="Times New Roman"/>
          <w:b/>
          <w:noProof/>
          <w:sz w:val="18"/>
          <w:szCs w:val="18"/>
        </w:rPr>
        <w:t>Оргкомитет будет благодарен в</w:t>
      </w:r>
      <w:r w:rsidR="00B86429"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>ам за распрост</w:t>
      </w:r>
      <w:r w:rsidR="00174B2C">
        <w:rPr>
          <w:rFonts w:ascii="Times New Roman" w:eastAsia="MS Mincho" w:hAnsi="Times New Roman" w:cs="Times New Roman"/>
          <w:b/>
          <w:noProof/>
          <w:sz w:val="18"/>
          <w:szCs w:val="18"/>
        </w:rPr>
        <w:t>ранение данной информации среди заинтересованных коллег</w:t>
      </w:r>
      <w:r w:rsidR="00977E8F">
        <w:rPr>
          <w:rFonts w:ascii="Times New Roman" w:eastAsia="MS Mincho" w:hAnsi="Times New Roman" w:cs="Times New Roman"/>
          <w:b/>
          <w:noProof/>
          <w:sz w:val="18"/>
          <w:szCs w:val="18"/>
        </w:rPr>
        <w:t>.</w:t>
      </w:r>
    </w:p>
    <w:p w:rsidR="00B86429" w:rsidRPr="008B0976" w:rsidRDefault="00B86429" w:rsidP="00B864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B70BB7" w:rsidRDefault="00B86429" w:rsidP="00B8642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</w:pPr>
      <w:r w:rsidRPr="00B70BB7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 xml:space="preserve">     </w:t>
      </w:r>
    </w:p>
    <w:p w:rsidR="00B86429" w:rsidRPr="001D3D51" w:rsidRDefault="006624B0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  <w:r w:rsidRPr="009B278D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БЛАГОДАРИМ ВАС ЗА УЧАСТИЕ!</w:t>
      </w:r>
    </w:p>
    <w:sectPr w:rsidR="00B86429" w:rsidRPr="001D3D51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855CB"/>
    <w:rsid w:val="00087FA2"/>
    <w:rsid w:val="00090551"/>
    <w:rsid w:val="00090E1A"/>
    <w:rsid w:val="000C5D87"/>
    <w:rsid w:val="000D06DE"/>
    <w:rsid w:val="000E5911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81424"/>
    <w:rsid w:val="002A360E"/>
    <w:rsid w:val="002A3B52"/>
    <w:rsid w:val="002D1D89"/>
    <w:rsid w:val="002D5482"/>
    <w:rsid w:val="002F523D"/>
    <w:rsid w:val="00305BF5"/>
    <w:rsid w:val="0031359B"/>
    <w:rsid w:val="00317820"/>
    <w:rsid w:val="00321B72"/>
    <w:rsid w:val="00357E81"/>
    <w:rsid w:val="00391BF9"/>
    <w:rsid w:val="00396320"/>
    <w:rsid w:val="003C4283"/>
    <w:rsid w:val="003D44CB"/>
    <w:rsid w:val="003D5BB1"/>
    <w:rsid w:val="003F0AD1"/>
    <w:rsid w:val="00416163"/>
    <w:rsid w:val="00434CB9"/>
    <w:rsid w:val="00434D1F"/>
    <w:rsid w:val="00440BA5"/>
    <w:rsid w:val="00484BC8"/>
    <w:rsid w:val="004D307D"/>
    <w:rsid w:val="004D5D08"/>
    <w:rsid w:val="0053386A"/>
    <w:rsid w:val="00545BA0"/>
    <w:rsid w:val="00547496"/>
    <w:rsid w:val="00581170"/>
    <w:rsid w:val="005A1501"/>
    <w:rsid w:val="005A7CCD"/>
    <w:rsid w:val="005B0328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7BAD"/>
    <w:rsid w:val="007F3F4C"/>
    <w:rsid w:val="007F6599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E711D"/>
    <w:rsid w:val="00A30FD0"/>
    <w:rsid w:val="00A55634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C050E2"/>
    <w:rsid w:val="00C1618F"/>
    <w:rsid w:val="00C750D7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60C7F"/>
    <w:rsid w:val="00D71626"/>
    <w:rsid w:val="00E123A4"/>
    <w:rsid w:val="00E1298E"/>
    <w:rsid w:val="00E230C7"/>
    <w:rsid w:val="00E50E31"/>
    <w:rsid w:val="00E554FD"/>
    <w:rsid w:val="00EA0E28"/>
    <w:rsid w:val="00EC33EE"/>
    <w:rsid w:val="00EE2013"/>
    <w:rsid w:val="00F15085"/>
    <w:rsid w:val="00F25476"/>
    <w:rsid w:val="00F275FD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novaja-nauka-konkursy/onlajn-registracija-na-konkur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nkursy/onlajn-registracija-na-konkurs/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n.org/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iencen.org/novaja-nauka-konkursy/onlajn-registracija-na-konkurs/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mailto:new@science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8536-F5E5-42CA-979C-F1FD791B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Windows User</cp:lastModifiedBy>
  <cp:revision>128</cp:revision>
  <dcterms:created xsi:type="dcterms:W3CDTF">2019-03-26T07:02:00Z</dcterms:created>
  <dcterms:modified xsi:type="dcterms:W3CDTF">2021-11-14T15:23:00Z</dcterms:modified>
</cp:coreProperties>
</file>